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7B1" w14:textId="77777777" w:rsidR="0055728C" w:rsidRPr="00D116F4" w:rsidRDefault="0008127C" w:rsidP="0055728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C5AB724" wp14:editId="6F30CFD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9810" cy="102489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y_cleaned lette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28C" w:rsidRPr="00D116F4">
        <w:rPr>
          <w:sz w:val="44"/>
          <w:szCs w:val="44"/>
        </w:rPr>
        <w:t>CONNECTICUT ENTOMOLOGICAL SOCIETY</w:t>
      </w:r>
    </w:p>
    <w:p w14:paraId="74331DC1" w14:textId="77777777" w:rsidR="004C4AE5" w:rsidRDefault="004C4AE5" w:rsidP="0055728C">
      <w:pPr>
        <w:rPr>
          <w:sz w:val="40"/>
          <w:szCs w:val="40"/>
        </w:rPr>
      </w:pPr>
    </w:p>
    <w:p w14:paraId="68096A13" w14:textId="77777777" w:rsidR="0055728C" w:rsidRDefault="0055728C" w:rsidP="0055728C">
      <w:pPr>
        <w:rPr>
          <w:sz w:val="40"/>
          <w:szCs w:val="40"/>
        </w:rPr>
      </w:pPr>
      <w:r w:rsidRPr="00A72FC0">
        <w:rPr>
          <w:sz w:val="40"/>
          <w:szCs w:val="40"/>
        </w:rPr>
        <w:t>201</w:t>
      </w:r>
      <w:r w:rsidR="00FF3CAB">
        <w:rPr>
          <w:sz w:val="40"/>
          <w:szCs w:val="40"/>
        </w:rPr>
        <w:t>8</w:t>
      </w:r>
      <w:r w:rsidRPr="00A72FC0">
        <w:rPr>
          <w:sz w:val="40"/>
          <w:szCs w:val="40"/>
        </w:rPr>
        <w:t>-201</w:t>
      </w:r>
      <w:r w:rsidR="00FF3CAB">
        <w:rPr>
          <w:sz w:val="40"/>
          <w:szCs w:val="40"/>
        </w:rPr>
        <w:t>9</w:t>
      </w:r>
      <w:r w:rsidRPr="00A72FC0">
        <w:rPr>
          <w:sz w:val="40"/>
          <w:szCs w:val="40"/>
        </w:rPr>
        <w:t xml:space="preserve"> Membership Dues</w:t>
      </w:r>
      <w:r w:rsidR="00B212B6">
        <w:rPr>
          <w:sz w:val="40"/>
          <w:szCs w:val="40"/>
        </w:rPr>
        <w:t xml:space="preserve"> and Donations</w:t>
      </w:r>
    </w:p>
    <w:p w14:paraId="4C374992" w14:textId="77777777" w:rsidR="0008127C" w:rsidRDefault="0008127C" w:rsidP="0055728C">
      <w:pPr>
        <w:rPr>
          <w:sz w:val="40"/>
          <w:szCs w:val="40"/>
        </w:rPr>
      </w:pPr>
    </w:p>
    <w:p w14:paraId="000E4ABF" w14:textId="77777777" w:rsidR="0055728C" w:rsidRPr="00DA320F" w:rsidRDefault="009B0F34" w:rsidP="0055728C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55728C" w:rsidRPr="00DA320F">
        <w:rPr>
          <w:sz w:val="40"/>
          <w:szCs w:val="40"/>
        </w:rPr>
        <w:t xml:space="preserve"> </w:t>
      </w:r>
      <w:r w:rsidR="001967A8">
        <w:rPr>
          <w:sz w:val="40"/>
          <w:szCs w:val="40"/>
        </w:rPr>
        <w:t xml:space="preserve"> </w:t>
      </w:r>
    </w:p>
    <w:tbl>
      <w:tblPr>
        <w:tblStyle w:val="TableGrid"/>
        <w:tblW w:w="11814" w:type="dxa"/>
        <w:tblLook w:val="04A0" w:firstRow="1" w:lastRow="0" w:firstColumn="1" w:lastColumn="0" w:noHBand="0" w:noVBand="1"/>
      </w:tblPr>
      <w:tblGrid>
        <w:gridCol w:w="1728"/>
        <w:gridCol w:w="1260"/>
        <w:gridCol w:w="8826"/>
      </w:tblGrid>
      <w:tr w:rsidR="0055728C" w:rsidRPr="0055728C" w14:paraId="0908BE09" w14:textId="77777777" w:rsidTr="001310EF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39A9" w14:textId="77777777"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ECBAE" w14:textId="77777777"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55728C" w:rsidRPr="0055728C" w14:paraId="4C04F084" w14:textId="77777777" w:rsidTr="001310EF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215C" w14:textId="77777777"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81D7" w14:textId="77777777"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1C38AC" w:rsidRPr="0055728C" w14:paraId="3BAB8ABC" w14:textId="77777777" w:rsidTr="00EF6BFF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E8DE" w14:textId="77777777" w:rsidR="001C38AC" w:rsidRPr="0055728C" w:rsidRDefault="001C38AC" w:rsidP="00D862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10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18296" w14:textId="77777777" w:rsidR="001C38AC" w:rsidRPr="0055728C" w:rsidRDefault="001C38AC" w:rsidP="001C38AC">
            <w:pPr>
              <w:spacing w:before="120"/>
              <w:rPr>
                <w:sz w:val="28"/>
                <w:szCs w:val="28"/>
              </w:rPr>
            </w:pPr>
          </w:p>
        </w:tc>
      </w:tr>
      <w:tr w:rsidR="0055728C" w:rsidRPr="0055728C" w14:paraId="35796187" w14:textId="77777777" w:rsidTr="001310EF">
        <w:trPr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2AC2" w14:textId="77777777"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10086" w:type="dxa"/>
            <w:gridSpan w:val="2"/>
            <w:tcBorders>
              <w:left w:val="nil"/>
              <w:right w:val="nil"/>
            </w:tcBorders>
            <w:vAlign w:val="center"/>
          </w:tcPr>
          <w:p w14:paraId="04D333DD" w14:textId="77777777"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55728C" w:rsidRPr="0055728C" w14:paraId="7D7DF721" w14:textId="77777777" w:rsidTr="001310EF">
        <w:trPr>
          <w:trHeight w:val="576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5362" w14:textId="77777777" w:rsidR="0055728C" w:rsidRPr="0055728C" w:rsidRDefault="0055728C" w:rsidP="00D862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Entomological Interests:</w:t>
            </w:r>
          </w:p>
        </w:tc>
        <w:tc>
          <w:tcPr>
            <w:tcW w:w="88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E9A30" w14:textId="77777777"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</w:tbl>
    <w:p w14:paraId="647EA911" w14:textId="77777777" w:rsidR="0055728C" w:rsidRDefault="0055728C"/>
    <w:p w14:paraId="6A28E995" w14:textId="77777777" w:rsidR="0055728C" w:rsidRDefault="005572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</w:tblGrid>
      <w:tr w:rsidR="0055728C" w:rsidRPr="0055728C" w14:paraId="0D802569" w14:textId="77777777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F55C" w14:textId="77777777"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Member: $15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14:paraId="19F2AA68" w14:textId="77777777"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5728C" w:rsidRPr="0055728C" w14:paraId="00E85AA9" w14:textId="77777777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E784" w14:textId="77777777"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Member: $7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7DE97988" w14:textId="77777777"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5728C" w:rsidRPr="0055728C" w14:paraId="31542D07" w14:textId="77777777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A96F" w14:textId="77777777" w:rsidR="0055728C" w:rsidRPr="00C063AF" w:rsidRDefault="00C063AF" w:rsidP="0055728C">
            <w:pPr>
              <w:rPr>
                <w:b/>
                <w:sz w:val="28"/>
                <w:szCs w:val="28"/>
              </w:rPr>
            </w:pPr>
            <w:r w:rsidRPr="00C063AF">
              <w:rPr>
                <w:b/>
                <w:sz w:val="28"/>
                <w:szCs w:val="28"/>
              </w:rPr>
              <w:t>Donation</w:t>
            </w:r>
            <w:r w:rsidR="004C4AE5">
              <w:rPr>
                <w:b/>
                <w:sz w:val="28"/>
                <w:szCs w:val="28"/>
              </w:rPr>
              <w:t>*</w:t>
            </w:r>
            <w:r w:rsidRPr="00C063A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0172EF54" w14:textId="77777777"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063AF" w:rsidRPr="0055728C" w14:paraId="1456841B" w14:textId="77777777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3246" w14:textId="77777777" w:rsidR="00C063AF" w:rsidRPr="0055728C" w:rsidRDefault="00C063AF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25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0A56667" w14:textId="77777777" w:rsidR="00C063AF" w:rsidRDefault="00C063AF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5616B349" w14:textId="77777777" w:rsidR="0055728C" w:rsidRDefault="0055728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E417E" w14:paraId="607B3630" w14:textId="77777777" w:rsidTr="0077524A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3FE8C931" w14:textId="77777777" w:rsidR="00DE417E" w:rsidRDefault="00DE417E" w:rsidP="00D8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71DAC406" w14:textId="77777777" w:rsidR="004C4AE5" w:rsidRDefault="004C4AE5" w:rsidP="00D86206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designate if you wish the donation applied to the J. Peter Johnson Memorial Fund</w:t>
      </w:r>
      <w:r w:rsidR="00D86206">
        <w:rPr>
          <w:sz w:val="28"/>
          <w:szCs w:val="28"/>
        </w:rPr>
        <w:t xml:space="preserve">, the </w:t>
      </w:r>
      <w:r>
        <w:rPr>
          <w:sz w:val="28"/>
          <w:szCs w:val="28"/>
        </w:rPr>
        <w:t xml:space="preserve">Publication Fund, or other </w:t>
      </w:r>
      <w:r w:rsidR="00D86206">
        <w:rPr>
          <w:sz w:val="28"/>
          <w:szCs w:val="28"/>
        </w:rPr>
        <w:t xml:space="preserve">specific </w:t>
      </w:r>
      <w:r>
        <w:rPr>
          <w:sz w:val="28"/>
          <w:szCs w:val="28"/>
        </w:rPr>
        <w:t xml:space="preserve">purpose. </w:t>
      </w:r>
    </w:p>
    <w:p w14:paraId="709F0C4B" w14:textId="77777777" w:rsidR="00DA320F" w:rsidRDefault="00DA320F" w:rsidP="0055728C">
      <w:pPr>
        <w:rPr>
          <w:sz w:val="28"/>
          <w:szCs w:val="28"/>
        </w:rPr>
      </w:pPr>
    </w:p>
    <w:p w14:paraId="20A78BAA" w14:textId="77777777" w:rsidR="0055728C" w:rsidRDefault="00247918" w:rsidP="0055728C">
      <w:pPr>
        <w:rPr>
          <w:sz w:val="28"/>
          <w:szCs w:val="28"/>
        </w:rPr>
      </w:pPr>
      <w:r w:rsidRPr="0055728C">
        <w:rPr>
          <w:sz w:val="28"/>
          <w:szCs w:val="28"/>
        </w:rPr>
        <w:t>Please bring this form and payment to a meeting or</w:t>
      </w:r>
      <w:r w:rsidR="0008127C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="0055728C" w:rsidRPr="0055728C">
        <w:rPr>
          <w:sz w:val="28"/>
          <w:szCs w:val="28"/>
        </w:rPr>
        <w:t xml:space="preserve">ke your check payable to </w:t>
      </w:r>
      <w:r w:rsidR="0055728C" w:rsidRPr="0055728C">
        <w:rPr>
          <w:b/>
          <w:sz w:val="28"/>
          <w:szCs w:val="28"/>
        </w:rPr>
        <w:t>The Connecticut Entomological Society</w:t>
      </w:r>
      <w:r w:rsidR="000812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55728C" w:rsidRPr="0055728C">
        <w:rPr>
          <w:sz w:val="28"/>
          <w:szCs w:val="28"/>
        </w:rPr>
        <w:t xml:space="preserve">mail to: </w:t>
      </w:r>
    </w:p>
    <w:p w14:paraId="56A5BA52" w14:textId="77777777" w:rsidR="0055728C" w:rsidRPr="0055728C" w:rsidRDefault="0055728C" w:rsidP="0055728C">
      <w:pPr>
        <w:rPr>
          <w:sz w:val="28"/>
          <w:szCs w:val="28"/>
        </w:rPr>
      </w:pPr>
    </w:p>
    <w:p w14:paraId="3067F83F" w14:textId="24550D4D" w:rsidR="0097776F" w:rsidRPr="0097776F" w:rsidRDefault="0097776F" w:rsidP="0097776F">
      <w:pPr>
        <w:ind w:firstLine="2160"/>
        <w:rPr>
          <w:sz w:val="28"/>
          <w:szCs w:val="28"/>
        </w:rPr>
      </w:pPr>
      <w:r w:rsidRPr="0097776F">
        <w:rPr>
          <w:sz w:val="28"/>
          <w:szCs w:val="28"/>
        </w:rPr>
        <w:t>Richard S. Cowles</w:t>
      </w:r>
    </w:p>
    <w:p w14:paraId="0D50673D" w14:textId="6DEC1132" w:rsidR="0097776F" w:rsidRPr="0097776F" w:rsidRDefault="0097776F" w:rsidP="0097776F">
      <w:pPr>
        <w:ind w:firstLine="2160"/>
        <w:rPr>
          <w:sz w:val="28"/>
          <w:szCs w:val="28"/>
        </w:rPr>
      </w:pPr>
      <w:r w:rsidRPr="0097776F">
        <w:rPr>
          <w:sz w:val="28"/>
          <w:szCs w:val="28"/>
        </w:rPr>
        <w:t>Treasurer, CES</w:t>
      </w:r>
    </w:p>
    <w:p w14:paraId="57332F85" w14:textId="145C9D48" w:rsidR="0097776F" w:rsidRPr="0097776F" w:rsidRDefault="0097776F" w:rsidP="0097776F">
      <w:pPr>
        <w:ind w:firstLine="2160"/>
        <w:rPr>
          <w:sz w:val="28"/>
          <w:szCs w:val="28"/>
        </w:rPr>
      </w:pPr>
      <w:r w:rsidRPr="0097776F">
        <w:rPr>
          <w:sz w:val="28"/>
          <w:szCs w:val="28"/>
        </w:rPr>
        <w:t>73 Barber Hill Rd.</w:t>
      </w:r>
    </w:p>
    <w:p w14:paraId="2980390E" w14:textId="728A9C1A" w:rsidR="0074091D" w:rsidRDefault="0097776F" w:rsidP="0097776F">
      <w:pPr>
        <w:ind w:firstLine="2160"/>
        <w:rPr>
          <w:sz w:val="28"/>
          <w:szCs w:val="28"/>
        </w:rPr>
      </w:pPr>
      <w:r w:rsidRPr="0097776F">
        <w:rPr>
          <w:sz w:val="28"/>
          <w:szCs w:val="28"/>
        </w:rPr>
        <w:t>Broad Brook, CT 06016</w:t>
      </w:r>
    </w:p>
    <w:p w14:paraId="37199AF7" w14:textId="77777777" w:rsidR="0074091D" w:rsidRPr="004E3C3F" w:rsidRDefault="0074091D" w:rsidP="0074091D">
      <w:pPr>
        <w:rPr>
          <w:sz w:val="28"/>
          <w:szCs w:val="28"/>
        </w:rPr>
      </w:pPr>
      <w:r>
        <w:rPr>
          <w:sz w:val="28"/>
          <w:szCs w:val="28"/>
        </w:rPr>
        <w:t xml:space="preserve">Or use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to remit through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Society’s webpage: http://ctentsoc.org/</w:t>
      </w:r>
    </w:p>
    <w:sectPr w:rsidR="0074091D" w:rsidRPr="004E3C3F" w:rsidSect="005B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28C"/>
    <w:rsid w:val="0008127C"/>
    <w:rsid w:val="000C63D9"/>
    <w:rsid w:val="001310EF"/>
    <w:rsid w:val="001967A8"/>
    <w:rsid w:val="001A2D7A"/>
    <w:rsid w:val="001C38AC"/>
    <w:rsid w:val="001D6806"/>
    <w:rsid w:val="00247918"/>
    <w:rsid w:val="0042442C"/>
    <w:rsid w:val="004C4AE5"/>
    <w:rsid w:val="004E3C3F"/>
    <w:rsid w:val="0054398A"/>
    <w:rsid w:val="0055728C"/>
    <w:rsid w:val="005B3559"/>
    <w:rsid w:val="005B4877"/>
    <w:rsid w:val="0061696E"/>
    <w:rsid w:val="0068464B"/>
    <w:rsid w:val="007319B9"/>
    <w:rsid w:val="0074091D"/>
    <w:rsid w:val="0077524A"/>
    <w:rsid w:val="008B27FE"/>
    <w:rsid w:val="0097776F"/>
    <w:rsid w:val="009B0F34"/>
    <w:rsid w:val="00AD0DB1"/>
    <w:rsid w:val="00B212B6"/>
    <w:rsid w:val="00BB68F2"/>
    <w:rsid w:val="00BD592D"/>
    <w:rsid w:val="00C063AF"/>
    <w:rsid w:val="00D86206"/>
    <w:rsid w:val="00DA320F"/>
    <w:rsid w:val="00DE417E"/>
    <w:rsid w:val="00EA3D00"/>
    <w:rsid w:val="00F57A26"/>
    <w:rsid w:val="00FF0654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376D"/>
  <w15:docId w15:val="{DBC41C84-C269-4F25-BC95-CC2DC370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572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</dc:creator>
  <cp:lastModifiedBy>Stukel, Mark</cp:lastModifiedBy>
  <cp:revision>2</cp:revision>
  <cp:lastPrinted>2018-10-19T20:04:00Z</cp:lastPrinted>
  <dcterms:created xsi:type="dcterms:W3CDTF">2022-09-19T15:09:00Z</dcterms:created>
  <dcterms:modified xsi:type="dcterms:W3CDTF">2022-09-19T15:09:00Z</dcterms:modified>
</cp:coreProperties>
</file>